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923D8" w14:textId="77777777" w:rsidR="00C03D1B" w:rsidRPr="00F441B6" w:rsidRDefault="00F85320" w:rsidP="00F85320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F441B6">
        <w:rPr>
          <w:b/>
          <w:sz w:val="22"/>
          <w:szCs w:val="22"/>
          <w:u w:val="single"/>
        </w:rPr>
        <w:t>CHURCH LADS AND CHURCH GIRLS BRIGADE</w:t>
      </w:r>
    </w:p>
    <w:p w14:paraId="6E60C63F" w14:textId="618EE4AC" w:rsidR="00F85320" w:rsidRPr="00F441B6" w:rsidRDefault="000A7827" w:rsidP="00F85320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MUSIC </w:t>
      </w:r>
      <w:r w:rsidR="00F85320" w:rsidRPr="00F441B6">
        <w:rPr>
          <w:b/>
          <w:sz w:val="22"/>
          <w:szCs w:val="22"/>
          <w:u w:val="single"/>
        </w:rPr>
        <w:t>COMPETITION</w:t>
      </w:r>
    </w:p>
    <w:p w14:paraId="11A2423F" w14:textId="77777777" w:rsidR="00F85320" w:rsidRPr="00F441B6" w:rsidRDefault="00F85320" w:rsidP="00F85320">
      <w:pPr>
        <w:jc w:val="center"/>
        <w:rPr>
          <w:b/>
          <w:sz w:val="22"/>
          <w:szCs w:val="22"/>
          <w:u w:val="single"/>
        </w:rPr>
      </w:pPr>
      <w:r w:rsidRPr="00F441B6">
        <w:rPr>
          <w:b/>
          <w:sz w:val="22"/>
          <w:szCs w:val="22"/>
          <w:u w:val="single"/>
        </w:rPr>
        <w:t>SOLO DRUM ENTRY</w:t>
      </w:r>
    </w:p>
    <w:p w14:paraId="18D418F8" w14:textId="77777777" w:rsidR="00F85320" w:rsidRPr="00F441B6" w:rsidRDefault="00F85320" w:rsidP="00F85320">
      <w:pPr>
        <w:rPr>
          <w:sz w:val="22"/>
          <w:szCs w:val="22"/>
        </w:rPr>
      </w:pPr>
    </w:p>
    <w:p w14:paraId="1BCEB0C5" w14:textId="77777777" w:rsidR="00F85320" w:rsidRPr="00F441B6" w:rsidRDefault="00F85320" w:rsidP="00F85320">
      <w:pPr>
        <w:rPr>
          <w:sz w:val="22"/>
          <w:szCs w:val="22"/>
        </w:rPr>
      </w:pPr>
    </w:p>
    <w:p w14:paraId="636044C4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1.</w:t>
      </w:r>
      <w:r w:rsidRPr="00F441B6">
        <w:rPr>
          <w:sz w:val="22"/>
          <w:szCs w:val="22"/>
        </w:rPr>
        <w:tab/>
        <w:t>The competitor must march into the judging area wearing uniform</w:t>
      </w:r>
      <w:r w:rsidR="00F61773">
        <w:rPr>
          <w:sz w:val="22"/>
          <w:szCs w:val="22"/>
        </w:rPr>
        <w:t>*</w:t>
      </w:r>
      <w:r w:rsidRPr="00F441B6">
        <w:rPr>
          <w:sz w:val="22"/>
          <w:szCs w:val="22"/>
        </w:rPr>
        <w:t xml:space="preserve"> and instrument, halting a reasonable distance away from the judge(s).  From this point onwards they will be marked according to the following criteria:</w:t>
      </w:r>
    </w:p>
    <w:p w14:paraId="7F3AECD0" w14:textId="77777777" w:rsidR="00F85320" w:rsidRPr="00F441B6" w:rsidRDefault="00F85320" w:rsidP="00F85320">
      <w:pPr>
        <w:rPr>
          <w:sz w:val="22"/>
          <w:szCs w:val="22"/>
        </w:rPr>
      </w:pPr>
    </w:p>
    <w:p w14:paraId="129BF10F" w14:textId="77777777" w:rsidR="00F85320" w:rsidRPr="00F441B6" w:rsidRDefault="00F85320" w:rsidP="00F8532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441B6">
        <w:rPr>
          <w:sz w:val="22"/>
          <w:szCs w:val="22"/>
        </w:rPr>
        <w:t>Stick Work</w:t>
      </w:r>
    </w:p>
    <w:p w14:paraId="037B8BEB" w14:textId="77777777" w:rsidR="00F85320" w:rsidRPr="00F441B6" w:rsidRDefault="00F85320" w:rsidP="00F8532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441B6">
        <w:rPr>
          <w:sz w:val="22"/>
          <w:szCs w:val="22"/>
        </w:rPr>
        <w:t>Set Piece</w:t>
      </w:r>
    </w:p>
    <w:p w14:paraId="35B36414" w14:textId="77777777" w:rsidR="00F85320" w:rsidRPr="00F441B6" w:rsidRDefault="00F85320" w:rsidP="00F8532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441B6">
        <w:rPr>
          <w:sz w:val="22"/>
          <w:szCs w:val="22"/>
        </w:rPr>
        <w:t>Chosen Piece</w:t>
      </w:r>
    </w:p>
    <w:p w14:paraId="3E132576" w14:textId="77777777" w:rsidR="00F85320" w:rsidRPr="00F441B6" w:rsidRDefault="00F85320" w:rsidP="00F8532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441B6">
        <w:rPr>
          <w:sz w:val="22"/>
          <w:szCs w:val="22"/>
        </w:rPr>
        <w:t>Presentation</w:t>
      </w:r>
    </w:p>
    <w:p w14:paraId="7F9103AB" w14:textId="77777777" w:rsidR="00F85320" w:rsidRPr="00F441B6" w:rsidRDefault="00F85320" w:rsidP="00F85320">
      <w:pPr>
        <w:rPr>
          <w:sz w:val="22"/>
          <w:szCs w:val="22"/>
        </w:rPr>
      </w:pPr>
    </w:p>
    <w:p w14:paraId="7946B539" w14:textId="77777777" w:rsidR="00F85320" w:rsidRPr="00F441B6" w:rsidRDefault="00F85320" w:rsidP="00F85320">
      <w:pPr>
        <w:rPr>
          <w:sz w:val="22"/>
          <w:szCs w:val="22"/>
        </w:rPr>
      </w:pPr>
    </w:p>
    <w:p w14:paraId="28A34086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2.</w:t>
      </w:r>
      <w:r w:rsidRPr="00F441B6">
        <w:rPr>
          <w:sz w:val="22"/>
          <w:szCs w:val="22"/>
        </w:rPr>
        <w:tab/>
      </w:r>
      <w:r w:rsidR="0053069B" w:rsidRPr="00F441B6">
        <w:rPr>
          <w:b/>
          <w:sz w:val="22"/>
          <w:szCs w:val="22"/>
        </w:rPr>
        <w:t>STICK WORK</w:t>
      </w:r>
      <w:r w:rsidRPr="00F441B6">
        <w:rPr>
          <w:b/>
          <w:sz w:val="22"/>
          <w:szCs w:val="22"/>
        </w:rPr>
        <w:t>.</w:t>
      </w:r>
      <w:r w:rsidRPr="00F441B6">
        <w:rPr>
          <w:sz w:val="22"/>
          <w:szCs w:val="22"/>
        </w:rPr>
        <w:t xml:space="preserve">  </w:t>
      </w:r>
    </w:p>
    <w:p w14:paraId="19EF0F0D" w14:textId="77777777" w:rsidR="00F85320" w:rsidRPr="00F441B6" w:rsidRDefault="00F85320" w:rsidP="00F85320">
      <w:pPr>
        <w:rPr>
          <w:sz w:val="22"/>
          <w:szCs w:val="22"/>
        </w:rPr>
      </w:pPr>
    </w:p>
    <w:p w14:paraId="03212C4F" w14:textId="77777777" w:rsidR="00F85320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The judge on the day will request</w:t>
      </w:r>
      <w:r w:rsidR="00F85320" w:rsidRPr="00F441B6">
        <w:rPr>
          <w:sz w:val="22"/>
          <w:szCs w:val="22"/>
        </w:rPr>
        <w:t xml:space="preserve"> the competitor to play one of the stick work routines below:</w:t>
      </w:r>
    </w:p>
    <w:p w14:paraId="2AAD8A39" w14:textId="77777777" w:rsidR="00F85320" w:rsidRPr="00F441B6" w:rsidRDefault="00F85320" w:rsidP="00F85320">
      <w:pPr>
        <w:rPr>
          <w:sz w:val="22"/>
          <w:szCs w:val="22"/>
        </w:rPr>
      </w:pPr>
    </w:p>
    <w:p w14:paraId="5E9C7709" w14:textId="77777777" w:rsidR="00F85320" w:rsidRPr="00F441B6" w:rsidRDefault="00F85320" w:rsidP="00F8532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441B6">
        <w:rPr>
          <w:sz w:val="22"/>
          <w:szCs w:val="22"/>
        </w:rPr>
        <w:t>8 bars Off Beat Routine (OBR)</w:t>
      </w:r>
    </w:p>
    <w:p w14:paraId="338F8C4E" w14:textId="77777777" w:rsidR="00F85320" w:rsidRPr="00F441B6" w:rsidRDefault="00F85320" w:rsidP="00F8532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441B6">
        <w:rPr>
          <w:sz w:val="22"/>
          <w:szCs w:val="22"/>
        </w:rPr>
        <w:t>16 bars Off Beat Routine (OBR)</w:t>
      </w:r>
    </w:p>
    <w:p w14:paraId="250665BA" w14:textId="77777777" w:rsidR="00F85320" w:rsidRPr="00F441B6" w:rsidRDefault="00F85320" w:rsidP="00F8532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441B6">
        <w:rPr>
          <w:sz w:val="22"/>
          <w:szCs w:val="22"/>
        </w:rPr>
        <w:t>8 bars Off Beat Roll Routine (OBRR)</w:t>
      </w:r>
    </w:p>
    <w:p w14:paraId="01795ECD" w14:textId="77777777" w:rsidR="00F85320" w:rsidRPr="00F441B6" w:rsidRDefault="00F85320" w:rsidP="00F8532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441B6">
        <w:rPr>
          <w:sz w:val="22"/>
          <w:szCs w:val="22"/>
        </w:rPr>
        <w:t>16 bars Off Beat Roll Routine (OBRR)</w:t>
      </w:r>
    </w:p>
    <w:p w14:paraId="283683DD" w14:textId="77777777" w:rsidR="00F85320" w:rsidRPr="00F441B6" w:rsidRDefault="00F85320" w:rsidP="00F85320">
      <w:pPr>
        <w:rPr>
          <w:sz w:val="22"/>
          <w:szCs w:val="22"/>
        </w:rPr>
      </w:pPr>
    </w:p>
    <w:p w14:paraId="4E6D8143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Routines are to be played through twice and preceded by two three beat rolls.</w:t>
      </w:r>
    </w:p>
    <w:p w14:paraId="5A04D3B9" w14:textId="77777777" w:rsidR="00F85320" w:rsidRPr="00F441B6" w:rsidRDefault="00F85320" w:rsidP="00F85320">
      <w:pPr>
        <w:rPr>
          <w:sz w:val="22"/>
          <w:szCs w:val="22"/>
        </w:rPr>
      </w:pPr>
    </w:p>
    <w:p w14:paraId="063B436A" w14:textId="77777777" w:rsidR="00F85320" w:rsidRPr="00F441B6" w:rsidRDefault="00F85320" w:rsidP="00F85320">
      <w:pPr>
        <w:rPr>
          <w:sz w:val="22"/>
          <w:szCs w:val="22"/>
        </w:rPr>
      </w:pPr>
    </w:p>
    <w:p w14:paraId="2A95FFDE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3.</w:t>
      </w:r>
      <w:r w:rsidRPr="00F441B6">
        <w:rPr>
          <w:sz w:val="22"/>
          <w:szCs w:val="22"/>
        </w:rPr>
        <w:tab/>
      </w:r>
      <w:r w:rsidR="0053069B" w:rsidRPr="00F441B6">
        <w:rPr>
          <w:b/>
          <w:sz w:val="22"/>
          <w:szCs w:val="22"/>
        </w:rPr>
        <w:t>SET PIECE</w:t>
      </w:r>
      <w:r w:rsidRPr="00F441B6">
        <w:rPr>
          <w:b/>
          <w:sz w:val="22"/>
          <w:szCs w:val="22"/>
        </w:rPr>
        <w:t>.</w:t>
      </w:r>
    </w:p>
    <w:p w14:paraId="5785B0A1" w14:textId="77777777" w:rsidR="00F85320" w:rsidRPr="00F441B6" w:rsidRDefault="00F85320" w:rsidP="00F85320">
      <w:pPr>
        <w:rPr>
          <w:sz w:val="22"/>
          <w:szCs w:val="22"/>
        </w:rPr>
      </w:pPr>
    </w:p>
    <w:p w14:paraId="3ED5E72E" w14:textId="77777777" w:rsidR="00F85320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Competitors will be required to play a </w:t>
      </w:r>
      <w:r w:rsidR="00F85320" w:rsidRPr="00F441B6">
        <w:rPr>
          <w:sz w:val="22"/>
          <w:szCs w:val="22"/>
        </w:rPr>
        <w:t>set piece</w:t>
      </w:r>
      <w:r w:rsidRPr="00F441B6">
        <w:rPr>
          <w:sz w:val="22"/>
          <w:szCs w:val="22"/>
        </w:rPr>
        <w:t xml:space="preserve"> </w:t>
      </w:r>
      <w:r w:rsidR="00F441B6" w:rsidRPr="00F441B6">
        <w:rPr>
          <w:sz w:val="22"/>
          <w:szCs w:val="22"/>
        </w:rPr>
        <w:t>consisting of a set of marching solos. These will be differentiated for each age group.</w:t>
      </w:r>
      <w:r w:rsidRPr="00F441B6">
        <w:rPr>
          <w:sz w:val="22"/>
          <w:szCs w:val="22"/>
        </w:rPr>
        <w:t xml:space="preserve"> Solos are to be played through once</w:t>
      </w:r>
      <w:r w:rsidR="00665784" w:rsidRPr="00F441B6">
        <w:rPr>
          <w:sz w:val="22"/>
          <w:szCs w:val="22"/>
        </w:rPr>
        <w:t xml:space="preserve"> from memory</w:t>
      </w:r>
      <w:r w:rsidRPr="00F441B6">
        <w:rPr>
          <w:sz w:val="22"/>
          <w:szCs w:val="22"/>
        </w:rPr>
        <w:t xml:space="preserve"> and preceded by two three beat rolls.</w:t>
      </w:r>
    </w:p>
    <w:p w14:paraId="2F12AF9F" w14:textId="77777777" w:rsidR="00F85320" w:rsidRPr="00F441B6" w:rsidRDefault="00F85320" w:rsidP="00F85320">
      <w:pPr>
        <w:rPr>
          <w:sz w:val="22"/>
          <w:szCs w:val="22"/>
        </w:rPr>
      </w:pPr>
    </w:p>
    <w:p w14:paraId="7AE82D6A" w14:textId="08B1435A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Under 12yrs – </w:t>
      </w:r>
      <w:r w:rsidR="00BE29B8">
        <w:rPr>
          <w:sz w:val="22"/>
          <w:szCs w:val="22"/>
        </w:rPr>
        <w:t>Marines Walk</w:t>
      </w:r>
    </w:p>
    <w:p w14:paraId="382346BA" w14:textId="1371901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Under 15yrs – </w:t>
      </w:r>
      <w:r w:rsidR="00BE29B8">
        <w:rPr>
          <w:sz w:val="22"/>
          <w:szCs w:val="22"/>
        </w:rPr>
        <w:t>Fenny Bridges</w:t>
      </w:r>
    </w:p>
    <w:p w14:paraId="3C5D13EE" w14:textId="06B18545" w:rsidR="00F85320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Under 18yrs – </w:t>
      </w:r>
      <w:proofErr w:type="spellStart"/>
      <w:r w:rsidR="00BE29B8">
        <w:rPr>
          <w:sz w:val="22"/>
          <w:szCs w:val="22"/>
        </w:rPr>
        <w:t>McBrich</w:t>
      </w:r>
      <w:proofErr w:type="spellEnd"/>
    </w:p>
    <w:p w14:paraId="6A1B288F" w14:textId="5D1D8249" w:rsidR="000A7827" w:rsidRPr="00F441B6" w:rsidRDefault="000A7827" w:rsidP="00F85320">
      <w:pPr>
        <w:rPr>
          <w:sz w:val="22"/>
          <w:szCs w:val="22"/>
        </w:rPr>
      </w:pPr>
      <w:r>
        <w:rPr>
          <w:sz w:val="22"/>
          <w:szCs w:val="22"/>
        </w:rPr>
        <w:t xml:space="preserve">Under 25yrs – </w:t>
      </w:r>
      <w:proofErr w:type="spellStart"/>
      <w:r>
        <w:rPr>
          <w:sz w:val="22"/>
          <w:szCs w:val="22"/>
        </w:rPr>
        <w:t>Stirling</w:t>
      </w:r>
      <w:proofErr w:type="spellEnd"/>
      <w:r>
        <w:rPr>
          <w:sz w:val="22"/>
          <w:szCs w:val="22"/>
        </w:rPr>
        <w:t xml:space="preserve"> Castle</w:t>
      </w:r>
    </w:p>
    <w:p w14:paraId="59D25A71" w14:textId="77777777" w:rsidR="00F85320" w:rsidRPr="00F441B6" w:rsidRDefault="00F85320" w:rsidP="00F85320">
      <w:pPr>
        <w:rPr>
          <w:sz w:val="22"/>
          <w:szCs w:val="22"/>
        </w:rPr>
      </w:pPr>
    </w:p>
    <w:p w14:paraId="75E477BD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Written music is attached along with recordings for each age group available upon request.</w:t>
      </w:r>
    </w:p>
    <w:p w14:paraId="58D293EE" w14:textId="77777777" w:rsidR="0053069B" w:rsidRPr="00F441B6" w:rsidRDefault="0053069B" w:rsidP="00F85320">
      <w:pPr>
        <w:rPr>
          <w:sz w:val="22"/>
          <w:szCs w:val="22"/>
        </w:rPr>
      </w:pPr>
    </w:p>
    <w:p w14:paraId="2181FE7C" w14:textId="77777777" w:rsidR="0053069B" w:rsidRPr="00F441B6" w:rsidRDefault="0053069B" w:rsidP="00F85320">
      <w:pPr>
        <w:rPr>
          <w:sz w:val="22"/>
          <w:szCs w:val="22"/>
        </w:rPr>
      </w:pPr>
    </w:p>
    <w:p w14:paraId="130C998A" w14:textId="77777777" w:rsidR="0053069B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4.</w:t>
      </w:r>
      <w:r w:rsidRPr="00F441B6">
        <w:rPr>
          <w:sz w:val="22"/>
          <w:szCs w:val="22"/>
        </w:rPr>
        <w:tab/>
      </w:r>
      <w:r w:rsidRPr="00F441B6">
        <w:rPr>
          <w:b/>
          <w:sz w:val="22"/>
          <w:szCs w:val="22"/>
        </w:rPr>
        <w:t>CHOSEN PIECE.</w:t>
      </w:r>
    </w:p>
    <w:p w14:paraId="656B0957" w14:textId="77777777" w:rsidR="0053069B" w:rsidRPr="00F441B6" w:rsidRDefault="0053069B" w:rsidP="00F85320">
      <w:pPr>
        <w:rPr>
          <w:sz w:val="22"/>
          <w:szCs w:val="22"/>
        </w:rPr>
      </w:pPr>
    </w:p>
    <w:p w14:paraId="56523003" w14:textId="77777777" w:rsidR="0053069B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The competitor will be required to play a piece of their choice, to last no longer than two minutes.</w:t>
      </w:r>
    </w:p>
    <w:p w14:paraId="2A08C207" w14:textId="77777777" w:rsidR="0053069B" w:rsidRPr="00F441B6" w:rsidRDefault="0053069B" w:rsidP="00F85320">
      <w:pPr>
        <w:rPr>
          <w:sz w:val="22"/>
          <w:szCs w:val="22"/>
        </w:rPr>
      </w:pPr>
    </w:p>
    <w:p w14:paraId="2D083F57" w14:textId="77777777" w:rsidR="0053069B" w:rsidRPr="00F441B6" w:rsidRDefault="0053069B" w:rsidP="00F85320">
      <w:pPr>
        <w:rPr>
          <w:sz w:val="22"/>
          <w:szCs w:val="22"/>
        </w:rPr>
      </w:pPr>
    </w:p>
    <w:p w14:paraId="3072BA4F" w14:textId="77777777" w:rsidR="0053069B" w:rsidRPr="00F441B6" w:rsidRDefault="0053069B" w:rsidP="00F85320">
      <w:pPr>
        <w:rPr>
          <w:b/>
          <w:sz w:val="22"/>
          <w:szCs w:val="22"/>
        </w:rPr>
      </w:pPr>
      <w:r w:rsidRPr="00F441B6">
        <w:rPr>
          <w:sz w:val="22"/>
          <w:szCs w:val="22"/>
        </w:rPr>
        <w:t>5.</w:t>
      </w:r>
      <w:r w:rsidRPr="00F441B6">
        <w:rPr>
          <w:sz w:val="22"/>
          <w:szCs w:val="22"/>
        </w:rPr>
        <w:tab/>
      </w:r>
      <w:r w:rsidRPr="00F441B6">
        <w:rPr>
          <w:b/>
          <w:sz w:val="22"/>
          <w:szCs w:val="22"/>
        </w:rPr>
        <w:t>PRESENTATION.</w:t>
      </w:r>
    </w:p>
    <w:p w14:paraId="3C622A0A" w14:textId="77777777" w:rsidR="0053069B" w:rsidRPr="00F441B6" w:rsidRDefault="0053069B" w:rsidP="00F85320">
      <w:pPr>
        <w:rPr>
          <w:b/>
          <w:sz w:val="22"/>
          <w:szCs w:val="22"/>
        </w:rPr>
      </w:pPr>
    </w:p>
    <w:p w14:paraId="1CF38419" w14:textId="77777777" w:rsidR="0053069B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The competitor will also be marked in the following areas:</w:t>
      </w:r>
    </w:p>
    <w:p w14:paraId="451F6AFB" w14:textId="77777777" w:rsidR="0053069B" w:rsidRPr="00F441B6" w:rsidRDefault="0053069B" w:rsidP="00F85320">
      <w:pPr>
        <w:rPr>
          <w:sz w:val="22"/>
          <w:szCs w:val="22"/>
        </w:rPr>
      </w:pPr>
    </w:p>
    <w:p w14:paraId="6157E5FD" w14:textId="77777777" w:rsidR="0053069B" w:rsidRPr="00F441B6" w:rsidRDefault="00F61773" w:rsidP="0053069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Personal</w:t>
      </w:r>
      <w:r w:rsidR="0053069B" w:rsidRPr="00F441B6">
        <w:rPr>
          <w:sz w:val="22"/>
          <w:szCs w:val="22"/>
        </w:rPr>
        <w:t xml:space="preserve"> </w:t>
      </w:r>
      <w:r w:rsidR="00665784" w:rsidRPr="00F441B6">
        <w:rPr>
          <w:sz w:val="22"/>
          <w:szCs w:val="22"/>
        </w:rPr>
        <w:t>Appearance</w:t>
      </w:r>
    </w:p>
    <w:p w14:paraId="041F0DB4" w14:textId="77777777" w:rsidR="00F61773" w:rsidRDefault="00F61773" w:rsidP="0053069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Instrument Appearance</w:t>
      </w:r>
    </w:p>
    <w:p w14:paraId="365D705B" w14:textId="77777777" w:rsidR="0053069B" w:rsidRPr="00F61773" w:rsidRDefault="0053069B" w:rsidP="00F6177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441B6">
        <w:rPr>
          <w:sz w:val="22"/>
          <w:szCs w:val="22"/>
        </w:rPr>
        <w:t>Bearing</w:t>
      </w:r>
    </w:p>
    <w:p w14:paraId="39AC3537" w14:textId="77777777" w:rsidR="00665784" w:rsidRPr="00F441B6" w:rsidRDefault="00665784" w:rsidP="00665784">
      <w:pPr>
        <w:rPr>
          <w:sz w:val="22"/>
          <w:szCs w:val="22"/>
        </w:rPr>
      </w:pPr>
    </w:p>
    <w:p w14:paraId="1E8256E0" w14:textId="77777777" w:rsidR="00665784" w:rsidRPr="00F441B6" w:rsidRDefault="00665784" w:rsidP="00665784">
      <w:pPr>
        <w:rPr>
          <w:sz w:val="22"/>
          <w:szCs w:val="22"/>
        </w:rPr>
      </w:pPr>
    </w:p>
    <w:p w14:paraId="094B8554" w14:textId="77777777" w:rsidR="00665784" w:rsidRPr="00F441B6" w:rsidRDefault="00665784" w:rsidP="00665784">
      <w:pPr>
        <w:rPr>
          <w:sz w:val="22"/>
          <w:szCs w:val="22"/>
        </w:rPr>
      </w:pPr>
      <w:r w:rsidRPr="00F441B6">
        <w:rPr>
          <w:sz w:val="22"/>
          <w:szCs w:val="22"/>
        </w:rPr>
        <w:t>6.</w:t>
      </w:r>
      <w:r w:rsidRPr="00F441B6">
        <w:rPr>
          <w:sz w:val="22"/>
          <w:szCs w:val="22"/>
        </w:rPr>
        <w:tab/>
        <w:t xml:space="preserve">On completion of the competitors chosen piece all marking will cease and there will be a chance for feedback to be given by the judge(s).  </w:t>
      </w:r>
    </w:p>
    <w:sectPr w:rsidR="00665784" w:rsidRPr="00F441B6" w:rsidSect="00D4249A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9B09D" w14:textId="77777777" w:rsidR="00F61773" w:rsidRDefault="00F61773" w:rsidP="00F61773">
      <w:r>
        <w:separator/>
      </w:r>
    </w:p>
  </w:endnote>
  <w:endnote w:type="continuationSeparator" w:id="0">
    <w:p w14:paraId="738E0619" w14:textId="77777777" w:rsidR="00F61773" w:rsidRDefault="00F61773" w:rsidP="00F6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CED9" w14:textId="77777777" w:rsidR="00F61773" w:rsidRPr="003855F2" w:rsidRDefault="00F61773" w:rsidP="00F61773">
    <w:pPr>
      <w:pStyle w:val="Footer"/>
      <w:rPr>
        <w:sz w:val="22"/>
        <w:szCs w:val="22"/>
      </w:rPr>
    </w:pPr>
    <w:r w:rsidRPr="003855F2">
      <w:rPr>
        <w:sz w:val="22"/>
        <w:szCs w:val="22"/>
      </w:rPr>
      <w:t>* The competitor will be exempt from their company bands inspection.</w:t>
    </w:r>
  </w:p>
  <w:p w14:paraId="1A8B5591" w14:textId="77777777" w:rsidR="00F61773" w:rsidRPr="00F61773" w:rsidRDefault="00F61773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6929A" w14:textId="77777777" w:rsidR="00F61773" w:rsidRDefault="00F61773" w:rsidP="00F61773">
      <w:r>
        <w:separator/>
      </w:r>
    </w:p>
  </w:footnote>
  <w:footnote w:type="continuationSeparator" w:id="0">
    <w:p w14:paraId="0165708E" w14:textId="77777777" w:rsidR="00F61773" w:rsidRDefault="00F61773" w:rsidP="00F617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FD4B9" w14:textId="075FD09F" w:rsidR="00BD50B3" w:rsidRPr="00BD50B3" w:rsidRDefault="003959F2" w:rsidP="00BD50B3">
    <w:pPr>
      <w:pStyle w:val="Header"/>
      <w:jc w:val="right"/>
      <w:rPr>
        <w:sz w:val="22"/>
        <w:szCs w:val="22"/>
      </w:rPr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1" locked="0" layoutInCell="1" allowOverlap="1" wp14:anchorId="01D31C1D" wp14:editId="231BCBFA">
          <wp:simplePos x="0" y="0"/>
          <wp:positionH relativeFrom="margin">
            <wp:posOffset>0</wp:posOffset>
          </wp:positionH>
          <wp:positionV relativeFrom="margin">
            <wp:posOffset>-457200</wp:posOffset>
          </wp:positionV>
          <wp:extent cx="999490" cy="977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90" cy="97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50B3">
      <w:rPr>
        <w:sz w:val="22"/>
        <w:szCs w:val="22"/>
      </w:rPr>
      <w:t>SD2016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A85"/>
    <w:multiLevelType w:val="hybridMultilevel"/>
    <w:tmpl w:val="03D8BF2C"/>
    <w:lvl w:ilvl="0" w:tplc="C386614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D1112F"/>
    <w:multiLevelType w:val="hybridMultilevel"/>
    <w:tmpl w:val="2A3EF230"/>
    <w:lvl w:ilvl="0" w:tplc="75FCCF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C42A7"/>
    <w:multiLevelType w:val="hybridMultilevel"/>
    <w:tmpl w:val="4F0E5AF0"/>
    <w:lvl w:ilvl="0" w:tplc="2F56549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B177DC"/>
    <w:multiLevelType w:val="hybridMultilevel"/>
    <w:tmpl w:val="20A6016C"/>
    <w:lvl w:ilvl="0" w:tplc="761A52E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20"/>
    <w:rsid w:val="000A7827"/>
    <w:rsid w:val="003959F2"/>
    <w:rsid w:val="0053069B"/>
    <w:rsid w:val="00665784"/>
    <w:rsid w:val="00A85C7B"/>
    <w:rsid w:val="00BD50B3"/>
    <w:rsid w:val="00BE29B8"/>
    <w:rsid w:val="00C03D1B"/>
    <w:rsid w:val="00D4249A"/>
    <w:rsid w:val="00F441B6"/>
    <w:rsid w:val="00F61773"/>
    <w:rsid w:val="00F8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1B36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3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17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773"/>
  </w:style>
  <w:style w:type="paragraph" w:styleId="Footer">
    <w:name w:val="footer"/>
    <w:basedOn w:val="Normal"/>
    <w:link w:val="FooterChar"/>
    <w:uiPriority w:val="99"/>
    <w:unhideWhenUsed/>
    <w:rsid w:val="00F617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77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3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17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773"/>
  </w:style>
  <w:style w:type="paragraph" w:styleId="Footer">
    <w:name w:val="footer"/>
    <w:basedOn w:val="Normal"/>
    <w:link w:val="FooterChar"/>
    <w:uiPriority w:val="99"/>
    <w:unhideWhenUsed/>
    <w:rsid w:val="00F617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224</Words>
  <Characters>1282</Characters>
  <Application>Microsoft Macintosh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Lowe</dc:creator>
  <cp:keywords/>
  <dc:description/>
  <cp:lastModifiedBy>Neil Lowe</cp:lastModifiedBy>
  <cp:revision>6</cp:revision>
  <dcterms:created xsi:type="dcterms:W3CDTF">2016-01-05T20:49:00Z</dcterms:created>
  <dcterms:modified xsi:type="dcterms:W3CDTF">2016-01-17T16:55:00Z</dcterms:modified>
</cp:coreProperties>
</file>